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4831" w:rsidRPr="00FF4831" w:rsidRDefault="00FF4831" w:rsidP="00FF4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ægtefællesammenføring</w:t>
      </w:r>
      <w:proofErr w:type="spellEnd"/>
    </w:p>
    <w:p w:rsidR="00FF4831" w:rsidRPr="00FF4831" w:rsidRDefault="00FF4831" w:rsidP="00FF4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FF4831" w:rsidRPr="00FF4831" w:rsidRDefault="00FF4831" w:rsidP="00FF4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FF4831" w:rsidRPr="00FF4831" w:rsidRDefault="00FF4831" w:rsidP="00FF4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Udlændinge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-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Integrationsministeriet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Att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.: 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Udlændingestyrelsen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FF4831" w:rsidRPr="00FF4831" w:rsidRDefault="00FF4831" w:rsidP="00FF4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FF4831" w:rsidRPr="00FF4831" w:rsidRDefault="00FF4831" w:rsidP="00FF4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ægtefællesammenføring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ægtefælle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, 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ægtefælle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aktuelt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bosat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Land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hvor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ægtefællen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bosat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Vi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været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gift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siden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Ægteskabets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dato</w:t>
      </w:r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vi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ønsker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blive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genforenet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Danmark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FF4831" w:rsidRPr="00FF4831" w:rsidRDefault="00FF4831" w:rsidP="00FF4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nationalitet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haft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lovligt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ophold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Danmark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siden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indrejsedato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beskæftigelse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i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Danmark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stablet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et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stabilt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fundament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her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landet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Min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ægtefælle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været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et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forhold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antal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år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nu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besluttet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at vi vil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bygge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vores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liv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sammen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Danmark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FF4831" w:rsidRPr="00FF4831" w:rsidRDefault="00FF4831" w:rsidP="00FF4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dokumentere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vores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forhold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følgende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bilag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FF4831" w:rsidRPr="00FF4831" w:rsidRDefault="00FF4831" w:rsidP="00FF48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Kopi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vores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vielsesattest</w:t>
      </w:r>
      <w:proofErr w:type="spellEnd"/>
    </w:p>
    <w:p w:rsidR="00FF4831" w:rsidRPr="00FF4831" w:rsidRDefault="00FF4831" w:rsidP="00FF48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Kopi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vores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pas</w:t>
      </w:r>
      <w:proofErr w:type="spellEnd"/>
    </w:p>
    <w:p w:rsidR="00FF4831" w:rsidRPr="00FF4831" w:rsidRDefault="00FF4831" w:rsidP="00FF48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Andre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dokumenter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beviser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økonomisk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stabilitet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boligforhold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, etc.</w:t>
      </w:r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FF4831" w:rsidRPr="00FF4831" w:rsidRDefault="00FF4831" w:rsidP="00FF4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klar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overholde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alle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krav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procedurer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nødvendige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kunne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opnå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opholdstilladelse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ægtefælle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håber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jeres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forståelse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hjælp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sikre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hurtig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positiv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behandling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af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vores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ansøgning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FF4831" w:rsidRPr="00FF4831" w:rsidRDefault="00FF4831" w:rsidP="00FF4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står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rådighed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yderligere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oplysninger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hvis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nødvendigt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gram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proofErr w:type="gram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FF4831" w:rsidRPr="00FF4831" w:rsidRDefault="00FF4831" w:rsidP="00FF48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FF4831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FF4831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D7985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2025-03-25T07:36:00Z</dcterms:created>
  <dcterms:modified xsi:type="dcterms:W3CDTF">2025-03-25T07:36:00Z</dcterms:modified>
</cp:coreProperties>
</file>